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095EF0" w14:paraId="110B1E89" w14:textId="77777777" w:rsidTr="003363F7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9A7C9D2" w14:textId="77777777" w:rsidR="00095EF0" w:rsidRDefault="00095EF0" w:rsidP="003363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14:paraId="54F63509" w14:textId="77777777" w:rsidR="00095EF0" w:rsidRDefault="00095EF0" w:rsidP="003363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045D7982" w14:textId="77777777" w:rsidR="00095EF0" w:rsidRDefault="00095EF0" w:rsidP="003363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729F2AFC" w14:textId="77777777" w:rsidR="00095EF0" w:rsidRDefault="00095EF0" w:rsidP="00095EF0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5F40EEBF" w14:textId="77777777" w:rsidR="00095EF0" w:rsidRDefault="00095EF0" w:rsidP="00095EF0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363120,  ст. Архонская, ул. Ворошилова, 44, 8 (867 39) 3 12 79, e-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5913F020" w14:textId="77777777" w:rsidR="00095EF0" w:rsidRDefault="00095EF0" w:rsidP="00095E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6CEFD430" w14:textId="77777777" w:rsidR="00095EF0" w:rsidRDefault="00095EF0" w:rsidP="00095E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AC2A1A" w14:textId="77777777" w:rsidR="00095EF0" w:rsidRDefault="00095EF0" w:rsidP="00095E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32D7FA3E" w14:textId="77777777" w:rsidR="00095EF0" w:rsidRPr="00170689" w:rsidRDefault="00095EF0" w:rsidP="00095E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22A7EB5A" w14:textId="77777777" w:rsidR="00095EF0" w:rsidRPr="00170689" w:rsidRDefault="00095EF0" w:rsidP="00095E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6087170F" w14:textId="0B4E015F" w:rsidR="00095EF0" w:rsidRPr="00536269" w:rsidRDefault="00095EF0" w:rsidP="005362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_________________Л.В. </w:t>
      </w:r>
      <w:proofErr w:type="spellStart"/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Черницкая</w:t>
      </w:r>
      <w:proofErr w:type="spellEnd"/>
    </w:p>
    <w:p w14:paraId="5D1F4380" w14:textId="77777777" w:rsidR="00095EF0" w:rsidRDefault="00095EF0" w:rsidP="00095EF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41B02FA" w14:textId="77777777" w:rsidR="00536269" w:rsidRDefault="00536269" w:rsidP="00B933B4">
      <w:pPr>
        <w:pStyle w:val="1"/>
        <w:shd w:val="clear" w:color="auto" w:fill="FFFFFF"/>
        <w:spacing w:before="150" w:beforeAutospacing="0" w:after="450" w:afterAutospacing="0"/>
        <w:jc w:val="center"/>
        <w:rPr>
          <w:color w:val="0000FF"/>
          <w:sz w:val="56"/>
          <w:szCs w:val="56"/>
        </w:rPr>
      </w:pPr>
    </w:p>
    <w:p w14:paraId="7A452638" w14:textId="7E2387BB" w:rsidR="00B933B4" w:rsidRPr="00536269" w:rsidRDefault="00B933B4" w:rsidP="00B933B4">
      <w:pPr>
        <w:pStyle w:val="1"/>
        <w:shd w:val="clear" w:color="auto" w:fill="FFFFFF"/>
        <w:spacing w:before="150" w:beforeAutospacing="0" w:after="450" w:afterAutospacing="0"/>
        <w:jc w:val="center"/>
        <w:rPr>
          <w:color w:val="0000FF"/>
          <w:sz w:val="72"/>
          <w:szCs w:val="72"/>
        </w:rPr>
      </w:pPr>
      <w:r w:rsidRPr="00536269">
        <w:rPr>
          <w:color w:val="0000FF"/>
          <w:sz w:val="72"/>
          <w:szCs w:val="72"/>
        </w:rPr>
        <w:t>Игры</w:t>
      </w:r>
    </w:p>
    <w:p w14:paraId="40434161" w14:textId="1CB41124" w:rsidR="00B933B4" w:rsidRPr="00536269" w:rsidRDefault="00B933B4" w:rsidP="00B933B4">
      <w:pPr>
        <w:pStyle w:val="1"/>
        <w:shd w:val="clear" w:color="auto" w:fill="FFFFFF"/>
        <w:spacing w:before="150" w:beforeAutospacing="0" w:after="450" w:afterAutospacing="0"/>
        <w:jc w:val="center"/>
        <w:rPr>
          <w:color w:val="0000FF"/>
          <w:sz w:val="72"/>
          <w:szCs w:val="72"/>
        </w:rPr>
      </w:pPr>
      <w:r w:rsidRPr="00536269">
        <w:rPr>
          <w:color w:val="0000FF"/>
          <w:sz w:val="72"/>
          <w:szCs w:val="72"/>
        </w:rPr>
        <w:t>со счётными палочками</w:t>
      </w:r>
    </w:p>
    <w:p w14:paraId="06BD28C9" w14:textId="17CD7662" w:rsidR="00B933B4" w:rsidRPr="00536269" w:rsidRDefault="00B933B4" w:rsidP="00B933B4">
      <w:pPr>
        <w:pStyle w:val="1"/>
        <w:shd w:val="clear" w:color="auto" w:fill="FFFFFF"/>
        <w:spacing w:before="150" w:beforeAutospacing="0" w:after="450" w:afterAutospacing="0"/>
        <w:jc w:val="center"/>
        <w:rPr>
          <w:color w:val="0000FF"/>
          <w:sz w:val="72"/>
          <w:szCs w:val="72"/>
        </w:rPr>
      </w:pPr>
      <w:r w:rsidRPr="00536269">
        <w:rPr>
          <w:color w:val="0000FF"/>
          <w:sz w:val="72"/>
          <w:szCs w:val="72"/>
        </w:rPr>
        <w:t>с детьми дошкольного возраста</w:t>
      </w:r>
    </w:p>
    <w:p w14:paraId="68A13F3D" w14:textId="21D24957" w:rsidR="00095EF0" w:rsidRDefault="00095EF0" w:rsidP="00095EF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647F405" w14:textId="4A97571A" w:rsidR="00B933B4" w:rsidRDefault="00B933B4" w:rsidP="00B93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2AF56620" w14:textId="235B9FC3" w:rsidR="00536269" w:rsidRDefault="00536269" w:rsidP="00B93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D0CAFEB" w14:textId="3AC58710" w:rsidR="00536269" w:rsidRDefault="00536269" w:rsidP="00B93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6DB4F99" w14:textId="668971CD" w:rsidR="00536269" w:rsidRDefault="00536269" w:rsidP="00B93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1DFC1C7" w14:textId="4019D63F" w:rsidR="00536269" w:rsidRDefault="00536269" w:rsidP="00B93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A3CF864" w14:textId="5011F56F" w:rsidR="00536269" w:rsidRDefault="00536269" w:rsidP="00B93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C018CBF" w14:textId="42816B08" w:rsidR="00536269" w:rsidRDefault="00536269" w:rsidP="00B93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9F3DE1B" w14:textId="1B9CA799" w:rsidR="00536269" w:rsidRDefault="00536269" w:rsidP="00B93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3D660BC" w14:textId="324A096E" w:rsidR="00536269" w:rsidRDefault="00536269" w:rsidP="00B93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D588179" w14:textId="77777777" w:rsidR="00536269" w:rsidRDefault="00536269" w:rsidP="00B93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6BC08FC" w14:textId="24605DA0" w:rsidR="00B933B4" w:rsidRDefault="00536269" w:rsidP="00536269">
      <w:pPr>
        <w:shd w:val="clear" w:color="auto" w:fill="FFFFFF"/>
        <w:spacing w:after="0" w:line="276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Подготовила: Суджаева С.А.</w:t>
      </w:r>
    </w:p>
    <w:p w14:paraId="4935AF5C" w14:textId="16F8ED80" w:rsidR="00095EF0" w:rsidRPr="00095EF0" w:rsidRDefault="00095EF0" w:rsidP="00095EF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Счётные </w:t>
      </w:r>
      <w:proofErr w:type="spellStart"/>
      <w:proofErr w:type="gramStart"/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,как</w:t>
      </w:r>
      <w:proofErr w:type="spellEnd"/>
      <w:proofErr w:type="gramEnd"/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всем известно приспособление для </w:t>
      </w:r>
      <w:proofErr w:type="spellStart"/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счёта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,но</w:t>
      </w:r>
      <w:proofErr w:type="spellEnd"/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можно использовать с 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дошкольниками и для игр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хорошо тренируют пальцы и подготавливают мышцы рук к письму.</w:t>
      </w:r>
    </w:p>
    <w:p w14:paraId="2B952A93" w14:textId="0B2FA595" w:rsidR="00095EF0" w:rsidRPr="00095EF0" w:rsidRDefault="00095EF0" w:rsidP="00095E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F0E31" w14:textId="69245314" w:rsidR="00095EF0" w:rsidRPr="00095EF0" w:rsidRDefault="00095EF0" w:rsidP="00095EF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150BDA02" wp14:editId="3AFCBCD7">
            <wp:simplePos x="0" y="0"/>
            <wp:positionH relativeFrom="margin">
              <wp:posOffset>-498475</wp:posOffset>
            </wp:positionH>
            <wp:positionV relativeFrom="margin">
              <wp:posOffset>7439025</wp:posOffset>
            </wp:positionV>
            <wp:extent cx="6554100" cy="2340000"/>
            <wp:effectExtent l="0" t="0" r="0" b="317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1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EF0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8C009AB" wp14:editId="41F904D9">
            <wp:simplePos x="0" y="0"/>
            <wp:positionH relativeFrom="margin">
              <wp:posOffset>-222250</wp:posOffset>
            </wp:positionH>
            <wp:positionV relativeFrom="margin">
              <wp:posOffset>2397760</wp:posOffset>
            </wp:positionV>
            <wp:extent cx="5940425" cy="4463415"/>
            <wp:effectExtent l="0" t="0" r="317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Данные 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оказывают тонизирующее влияние на функциональное состояние мозга и развитие речи </w:t>
      </w:r>
      <w:proofErr w:type="spellStart"/>
      <w:proofErr w:type="gramStart"/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детей,дают</w:t>
      </w:r>
      <w:proofErr w:type="spellEnd"/>
      <w:proofErr w:type="gramEnd"/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разрядку нервно-психическому напряжению. Во время игр с 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палочками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формируется пространственная ориентация они закрепляют понятия слева-</w:t>
      </w:r>
      <w:proofErr w:type="spellStart"/>
      <w:proofErr w:type="gramStart"/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справа,сверху</w:t>
      </w:r>
      <w:proofErr w:type="spellEnd"/>
      <w:proofErr w:type="gramEnd"/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снизу,впереди</w:t>
      </w:r>
      <w:proofErr w:type="spellEnd"/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-сзади. 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Игры со счётными палочками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требуют внимания и наглядно-действенного мышления. С младшими 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дошкольниками</w:t>
      </w:r>
      <w:r w:rsidRPr="00095E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играть в самые элементарные- выкладывания лесенок и заборчиков, а со старшими усложнять развивающие задания-выкладывать различные предметы по образцу.</w:t>
      </w:r>
    </w:p>
    <w:p w14:paraId="7EB6C907" w14:textId="5FB107A5" w:rsidR="00B933B4" w:rsidRDefault="00095EF0" w:rsidP="00B933B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FD82525" wp14:editId="32EA091C">
            <wp:simplePos x="0" y="0"/>
            <wp:positionH relativeFrom="margin">
              <wp:posOffset>5715</wp:posOffset>
            </wp:positionH>
            <wp:positionV relativeFrom="margin">
              <wp:posOffset>4299585</wp:posOffset>
            </wp:positionV>
            <wp:extent cx="5940425" cy="5324475"/>
            <wp:effectExtent l="0" t="0" r="3175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9" b="14906"/>
                    <a:stretch/>
                  </pic:blipFill>
                  <pic:spPr bwMode="auto">
                    <a:xfrm>
                      <a:off x="0" y="0"/>
                      <a:ext cx="594042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2108BA42" wp14:editId="60AE42BB">
            <wp:simplePos x="0" y="0"/>
            <wp:positionH relativeFrom="margin">
              <wp:posOffset>-134620</wp:posOffset>
            </wp:positionH>
            <wp:positionV relativeFrom="margin">
              <wp:posOffset>-356870</wp:posOffset>
            </wp:positionV>
            <wp:extent cx="5940425" cy="4441190"/>
            <wp:effectExtent l="0" t="0" r="317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57188" w14:textId="6CD8983B" w:rsidR="00B933B4" w:rsidRDefault="00B933B4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F6A8678" wp14:editId="44C21B35">
            <wp:simplePos x="0" y="0"/>
            <wp:positionH relativeFrom="margin">
              <wp:posOffset>-546100</wp:posOffset>
            </wp:positionH>
            <wp:positionV relativeFrom="margin">
              <wp:posOffset>5607685</wp:posOffset>
            </wp:positionV>
            <wp:extent cx="6592232" cy="3708000"/>
            <wp:effectExtent l="0" t="0" r="0" b="698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232" cy="37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 wp14:anchorId="6ADD5E83" wp14:editId="72C48643">
            <wp:simplePos x="0" y="0"/>
            <wp:positionH relativeFrom="margin">
              <wp:posOffset>72390</wp:posOffset>
            </wp:positionH>
            <wp:positionV relativeFrom="margin">
              <wp:posOffset>-1176655</wp:posOffset>
            </wp:positionV>
            <wp:extent cx="5204460" cy="684847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" t="3861" r="-1647" b="7845"/>
                    <a:stretch/>
                  </pic:blipFill>
                  <pic:spPr bwMode="auto">
                    <a:xfrm rot="16200000">
                      <a:off x="0" y="0"/>
                      <a:ext cx="5204460" cy="684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 w:type="page"/>
      </w:r>
    </w:p>
    <w:p w14:paraId="6A7E37CE" w14:textId="7C97FACF" w:rsidR="00B933B4" w:rsidRDefault="00B933B4" w:rsidP="00095EF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9F6A799" wp14:editId="57F1210A">
            <wp:simplePos x="0" y="0"/>
            <wp:positionH relativeFrom="margin">
              <wp:posOffset>187960</wp:posOffset>
            </wp:positionH>
            <wp:positionV relativeFrom="margin">
              <wp:posOffset>4594860</wp:posOffset>
            </wp:positionV>
            <wp:extent cx="4970145" cy="5331460"/>
            <wp:effectExtent l="0" t="0" r="1905" b="254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7" b="28758"/>
                    <a:stretch/>
                  </pic:blipFill>
                  <pic:spPr bwMode="auto">
                    <a:xfrm>
                      <a:off x="0" y="0"/>
                      <a:ext cx="4970145" cy="533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 wp14:anchorId="1303B130" wp14:editId="616F37DA">
            <wp:simplePos x="0" y="0"/>
            <wp:positionH relativeFrom="margin">
              <wp:posOffset>186690</wp:posOffset>
            </wp:positionH>
            <wp:positionV relativeFrom="margin">
              <wp:posOffset>-1366520</wp:posOffset>
            </wp:positionV>
            <wp:extent cx="5204460" cy="6657975"/>
            <wp:effectExtent l="0" t="2858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7" b="11050"/>
                    <a:stretch/>
                  </pic:blipFill>
                  <pic:spPr bwMode="auto">
                    <a:xfrm rot="16200000">
                      <a:off x="0" y="0"/>
                      <a:ext cx="5204460" cy="665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3EC1B9" w14:textId="7CF2FEA7" w:rsidR="00D003B3" w:rsidRPr="005758D6" w:rsidRDefault="00D003B3" w:rsidP="00095EF0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sectPr w:rsidR="00D003B3" w:rsidRPr="005758D6" w:rsidSect="005362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Borders w:offsetFrom="page">
        <w:top w:val="stars" w:sz="27" w:space="24" w:color="auto"/>
        <w:left w:val="stars" w:sz="27" w:space="24" w:color="auto"/>
        <w:bottom w:val="stars" w:sz="27" w:space="24" w:color="auto"/>
        <w:right w:val="stars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EA3EC" w14:textId="77777777" w:rsidR="00601F7F" w:rsidRDefault="00601F7F" w:rsidP="00536269">
      <w:pPr>
        <w:spacing w:after="0" w:line="240" w:lineRule="auto"/>
      </w:pPr>
      <w:r>
        <w:separator/>
      </w:r>
    </w:p>
  </w:endnote>
  <w:endnote w:type="continuationSeparator" w:id="0">
    <w:p w14:paraId="1EE9E805" w14:textId="77777777" w:rsidR="00601F7F" w:rsidRDefault="00601F7F" w:rsidP="0053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E206D" w14:textId="77777777" w:rsidR="00536269" w:rsidRDefault="005362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C8B09" w14:textId="77777777" w:rsidR="00536269" w:rsidRDefault="005362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F402" w14:textId="77777777" w:rsidR="00536269" w:rsidRDefault="005362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00A4" w14:textId="77777777" w:rsidR="00601F7F" w:rsidRDefault="00601F7F" w:rsidP="00536269">
      <w:pPr>
        <w:spacing w:after="0" w:line="240" w:lineRule="auto"/>
      </w:pPr>
      <w:r>
        <w:separator/>
      </w:r>
    </w:p>
  </w:footnote>
  <w:footnote w:type="continuationSeparator" w:id="0">
    <w:p w14:paraId="42837CBE" w14:textId="77777777" w:rsidR="00601F7F" w:rsidRDefault="00601F7F" w:rsidP="0053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F9F4A" w14:textId="77777777" w:rsidR="00536269" w:rsidRDefault="005362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7D426" w14:textId="79B562B0" w:rsidR="00536269" w:rsidRDefault="0053626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46C70" w14:textId="77777777" w:rsidR="00536269" w:rsidRDefault="005362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F0"/>
    <w:rsid w:val="00095EF0"/>
    <w:rsid w:val="00536269"/>
    <w:rsid w:val="005758D6"/>
    <w:rsid w:val="00601F7F"/>
    <w:rsid w:val="009516CA"/>
    <w:rsid w:val="00B933B4"/>
    <w:rsid w:val="00D0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67509"/>
  <w15:chartTrackingRefBased/>
  <w15:docId w15:val="{899A74D9-5E56-4722-BC68-F8BA2C1D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E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3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536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269"/>
  </w:style>
  <w:style w:type="paragraph" w:styleId="a7">
    <w:name w:val="footer"/>
    <w:basedOn w:val="a"/>
    <w:link w:val="a8"/>
    <w:uiPriority w:val="99"/>
    <w:unhideWhenUsed/>
    <w:rsid w:val="00536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tchernitzkaja.ds23@yandex.ru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SAMSUNG</cp:lastModifiedBy>
  <cp:revision>2</cp:revision>
  <cp:lastPrinted>2023-01-25T18:32:00Z</cp:lastPrinted>
  <dcterms:created xsi:type="dcterms:W3CDTF">2023-01-25T18:03:00Z</dcterms:created>
  <dcterms:modified xsi:type="dcterms:W3CDTF">2023-01-26T03:56:00Z</dcterms:modified>
</cp:coreProperties>
</file>